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D7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 xml:space="preserve">WILLIAMSON COUNTY </w:t>
      </w:r>
    </w:p>
    <w:p w:rsidR="00565F72" w:rsidRPr="003A6CE2" w:rsidRDefault="00976BD7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TECHNICAL EDUCATION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6A2B60">
        <w:rPr>
          <w:rFonts w:ascii="Times New Roman" w:hAnsi="Times New Roman" w:cs="Times New Roman"/>
          <w:sz w:val="24"/>
          <w:szCs w:val="24"/>
        </w:rPr>
        <w:t>Jami Hodge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68597F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976BD7"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B1325E">
        <w:rPr>
          <w:rFonts w:ascii="Times New Roman" w:hAnsi="Times New Roman" w:cs="Times New Roman"/>
          <w:sz w:val="24"/>
          <w:szCs w:val="24"/>
        </w:rPr>
        <w:t>April 14, 2023</w:t>
      </w:r>
      <w:r w:rsidR="00CF65AE">
        <w:rPr>
          <w:rFonts w:ascii="Times New Roman" w:hAnsi="Times New Roman" w:cs="Times New Roman"/>
          <w:sz w:val="24"/>
          <w:szCs w:val="24"/>
        </w:rPr>
        <w:t xml:space="preserve"> </w:t>
      </w:r>
      <w:r w:rsidR="003C41AC" w:rsidRPr="003A6CE2">
        <w:rPr>
          <w:rFonts w:ascii="Times New Roman" w:hAnsi="Times New Roman" w:cs="Times New Roman"/>
          <w:sz w:val="24"/>
          <w:szCs w:val="24"/>
        </w:rPr>
        <w:t>Meeting</w:t>
      </w:r>
    </w:p>
    <w:p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:rsidR="003C41AC" w:rsidRPr="003A6CE2" w:rsidRDefault="008E62B0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Bills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:rsidR="0086253E" w:rsidRDefault="0086253E" w:rsidP="00BB38C4">
      <w:pPr>
        <w:rPr>
          <w:rFonts w:ascii="Times New Roman" w:hAnsi="Times New Roman" w:cs="Times New Roman"/>
          <w:sz w:val="24"/>
          <w:szCs w:val="24"/>
        </w:rPr>
      </w:pPr>
    </w:p>
    <w:p w:rsidR="0086253E" w:rsidRDefault="0086253E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        New Business</w:t>
      </w:r>
    </w:p>
    <w:p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EB49C8">
        <w:rPr>
          <w:rFonts w:ascii="Times New Roman" w:hAnsi="Times New Roman" w:cs="Times New Roman"/>
          <w:sz w:val="24"/>
          <w:szCs w:val="24"/>
        </w:rPr>
        <w:t>.  2022</w:t>
      </w:r>
      <w:proofErr w:type="gramEnd"/>
      <w:r w:rsidR="00FE208E">
        <w:rPr>
          <w:rFonts w:ascii="Times New Roman" w:hAnsi="Times New Roman" w:cs="Times New Roman"/>
          <w:sz w:val="24"/>
          <w:szCs w:val="24"/>
        </w:rPr>
        <w:t xml:space="preserve"> Perkins Measures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#3</w:t>
      </w:r>
    </w:p>
    <w:p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EB49C8">
        <w:rPr>
          <w:rFonts w:ascii="Times New Roman" w:hAnsi="Times New Roman" w:cs="Times New Roman"/>
          <w:sz w:val="24"/>
          <w:szCs w:val="24"/>
        </w:rPr>
        <w:t>.  2022</w:t>
      </w:r>
      <w:proofErr w:type="gramEnd"/>
      <w:r w:rsidR="00FE208E">
        <w:rPr>
          <w:rFonts w:ascii="Times New Roman" w:hAnsi="Times New Roman" w:cs="Times New Roman"/>
          <w:sz w:val="24"/>
          <w:szCs w:val="24"/>
        </w:rPr>
        <w:t xml:space="preserve"> Annual Report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#4</w:t>
      </w:r>
    </w:p>
    <w:p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EB49C8">
        <w:rPr>
          <w:rFonts w:ascii="Times New Roman" w:hAnsi="Times New Roman" w:cs="Times New Roman"/>
          <w:sz w:val="24"/>
          <w:szCs w:val="24"/>
        </w:rPr>
        <w:t>.  2022</w:t>
      </w:r>
      <w:proofErr w:type="gramEnd"/>
      <w:r w:rsidR="00FE208E">
        <w:rPr>
          <w:rFonts w:ascii="Times New Roman" w:hAnsi="Times New Roman" w:cs="Times New Roman"/>
          <w:sz w:val="24"/>
          <w:szCs w:val="24"/>
        </w:rPr>
        <w:t xml:space="preserve"> Program Improvement Plan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#5</w:t>
      </w:r>
    </w:p>
    <w:p w:rsidR="00B60DD7" w:rsidRDefault="00B60DD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d.  </w:t>
      </w:r>
      <w:proofErr w:type="gramEnd"/>
      <w:r>
        <w:rPr>
          <w:rFonts w:ascii="Times New Roman" w:hAnsi="Times New Roman" w:cs="Times New Roman"/>
          <w:sz w:val="24"/>
          <w:szCs w:val="24"/>
        </w:rPr>
        <w:t>FY24 Projected Allocations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#6</w:t>
      </w:r>
      <w:bookmarkStart w:id="0" w:name="_GoBack"/>
      <w:bookmarkEnd w:id="0"/>
    </w:p>
    <w:p w:rsidR="00FE208E" w:rsidRDefault="00FE208E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11F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Default="00BB38C4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5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:rsidR="00BB38C4" w:rsidRDefault="007F0F87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97F" w:rsidRPr="003A6CE2" w:rsidRDefault="0084092E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6253E">
        <w:rPr>
          <w:rFonts w:ascii="Times New Roman" w:hAnsi="Times New Roman" w:cs="Times New Roman"/>
          <w:sz w:val="24"/>
          <w:szCs w:val="24"/>
        </w:rPr>
        <w:t>7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AC"/>
    <w:rsid w:val="00037BFC"/>
    <w:rsid w:val="00066834"/>
    <w:rsid w:val="00077D62"/>
    <w:rsid w:val="000C1F4C"/>
    <w:rsid w:val="001247E5"/>
    <w:rsid w:val="00194BC3"/>
    <w:rsid w:val="001D6485"/>
    <w:rsid w:val="002332DE"/>
    <w:rsid w:val="00274B79"/>
    <w:rsid w:val="002E6F06"/>
    <w:rsid w:val="00306276"/>
    <w:rsid w:val="00340F85"/>
    <w:rsid w:val="003A6CE2"/>
    <w:rsid w:val="003C41AC"/>
    <w:rsid w:val="004624E5"/>
    <w:rsid w:val="0046286E"/>
    <w:rsid w:val="00565F72"/>
    <w:rsid w:val="0057265F"/>
    <w:rsid w:val="0058106D"/>
    <w:rsid w:val="005A271C"/>
    <w:rsid w:val="005A5168"/>
    <w:rsid w:val="0067078B"/>
    <w:rsid w:val="0068597F"/>
    <w:rsid w:val="006A2B60"/>
    <w:rsid w:val="006A3E07"/>
    <w:rsid w:val="00726887"/>
    <w:rsid w:val="00784322"/>
    <w:rsid w:val="007F0F87"/>
    <w:rsid w:val="00806598"/>
    <w:rsid w:val="00815771"/>
    <w:rsid w:val="0084092E"/>
    <w:rsid w:val="008448B6"/>
    <w:rsid w:val="0086253E"/>
    <w:rsid w:val="00887353"/>
    <w:rsid w:val="008E15C5"/>
    <w:rsid w:val="008E62B0"/>
    <w:rsid w:val="009303F4"/>
    <w:rsid w:val="00946FC7"/>
    <w:rsid w:val="00976BD7"/>
    <w:rsid w:val="00A26F47"/>
    <w:rsid w:val="00A53DDD"/>
    <w:rsid w:val="00A72DBC"/>
    <w:rsid w:val="00A7326F"/>
    <w:rsid w:val="00A823AD"/>
    <w:rsid w:val="00A959FA"/>
    <w:rsid w:val="00A95FD0"/>
    <w:rsid w:val="00A97AAF"/>
    <w:rsid w:val="00AC794B"/>
    <w:rsid w:val="00B1325E"/>
    <w:rsid w:val="00B36A54"/>
    <w:rsid w:val="00B429D2"/>
    <w:rsid w:val="00B60DD7"/>
    <w:rsid w:val="00B85381"/>
    <w:rsid w:val="00BB38C4"/>
    <w:rsid w:val="00C06B84"/>
    <w:rsid w:val="00C11F81"/>
    <w:rsid w:val="00C42EBC"/>
    <w:rsid w:val="00C94D29"/>
    <w:rsid w:val="00CA372D"/>
    <w:rsid w:val="00CB20A9"/>
    <w:rsid w:val="00CF65AE"/>
    <w:rsid w:val="00D05CA9"/>
    <w:rsid w:val="00D5167D"/>
    <w:rsid w:val="00D71DE0"/>
    <w:rsid w:val="00DC7D81"/>
    <w:rsid w:val="00DF39C0"/>
    <w:rsid w:val="00E17578"/>
    <w:rsid w:val="00E9439B"/>
    <w:rsid w:val="00E94E86"/>
    <w:rsid w:val="00EB49C8"/>
    <w:rsid w:val="00EC6CDA"/>
    <w:rsid w:val="00F37DDA"/>
    <w:rsid w:val="00FB0CDB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AA853-B205-4DDD-AD4D-660EBEF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13</cp:revision>
  <cp:lastPrinted>2023-03-24T15:48:00Z</cp:lastPrinted>
  <dcterms:created xsi:type="dcterms:W3CDTF">2022-03-22T14:35:00Z</dcterms:created>
  <dcterms:modified xsi:type="dcterms:W3CDTF">2023-04-12T14:46:00Z</dcterms:modified>
</cp:coreProperties>
</file>